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7E7784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Кузьмина Елена Владимировна</w:t>
      </w:r>
      <w:r w:rsidRPr="007E7784">
        <w:rPr>
          <w:rFonts w:ascii="Times New Roman" w:hAnsi="Times New Roman" w:cs="Times New Roman"/>
          <w:b/>
          <w:sz w:val="24"/>
        </w:rPr>
        <w:t xml:space="preserve"> (08.04.1972 г.р., место рождения: пос. пос. </w:t>
      </w:r>
      <w:proofErr w:type="spellStart"/>
      <w:r w:rsidRPr="007E7784">
        <w:rPr>
          <w:rFonts w:ascii="Times New Roman" w:hAnsi="Times New Roman" w:cs="Times New Roman"/>
          <w:b/>
          <w:sz w:val="24"/>
        </w:rPr>
        <w:t>аромица</w:t>
      </w:r>
      <w:proofErr w:type="spellEnd"/>
      <w:r w:rsidRPr="007E778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7784">
        <w:rPr>
          <w:rFonts w:ascii="Times New Roman" w:hAnsi="Times New Roman" w:cs="Times New Roman"/>
          <w:b/>
          <w:sz w:val="24"/>
        </w:rPr>
        <w:t>Опаринского</w:t>
      </w:r>
      <w:proofErr w:type="spellEnd"/>
      <w:r w:rsidRPr="007E7784">
        <w:rPr>
          <w:rFonts w:ascii="Times New Roman" w:hAnsi="Times New Roman" w:cs="Times New Roman"/>
          <w:b/>
          <w:sz w:val="24"/>
        </w:rPr>
        <w:t xml:space="preserve"> района Кировской </w:t>
      </w:r>
      <w:proofErr w:type="spellStart"/>
      <w:r w:rsidRPr="007E7784">
        <w:rPr>
          <w:rFonts w:ascii="Times New Roman" w:hAnsi="Times New Roman" w:cs="Times New Roman"/>
          <w:b/>
          <w:sz w:val="24"/>
        </w:rPr>
        <w:t>обл</w:t>
      </w:r>
      <w:proofErr w:type="gramStart"/>
      <w:r w:rsidRPr="007E7784">
        <w:rPr>
          <w:rFonts w:ascii="Times New Roman" w:hAnsi="Times New Roman" w:cs="Times New Roman"/>
          <w:b/>
          <w:sz w:val="24"/>
        </w:rPr>
        <w:t>.а</w:t>
      </w:r>
      <w:proofErr w:type="gramEnd"/>
      <w:r w:rsidRPr="007E7784">
        <w:rPr>
          <w:rFonts w:ascii="Times New Roman" w:hAnsi="Times New Roman" w:cs="Times New Roman"/>
          <w:b/>
          <w:sz w:val="24"/>
        </w:rPr>
        <w:t>ромица</w:t>
      </w:r>
      <w:proofErr w:type="spellEnd"/>
      <w:r w:rsidRPr="007E778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E7784">
        <w:rPr>
          <w:rFonts w:ascii="Times New Roman" w:hAnsi="Times New Roman" w:cs="Times New Roman"/>
          <w:b/>
          <w:sz w:val="24"/>
        </w:rPr>
        <w:t>Опаринского</w:t>
      </w:r>
      <w:proofErr w:type="spellEnd"/>
      <w:r w:rsidRPr="007E7784">
        <w:rPr>
          <w:rFonts w:ascii="Times New Roman" w:hAnsi="Times New Roman" w:cs="Times New Roman"/>
          <w:b/>
          <w:sz w:val="24"/>
        </w:rPr>
        <w:t xml:space="preserve"> района Кировской обл., место регистрации: г. Кострома, ул. Костромская, д. 1, кв. 10, ИНН 441400948510, СНИЛС 055-714-248-59)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89590F" w:rsidRPr="0089590F">
        <w:rPr>
          <w:rFonts w:ascii="Times New Roman" w:hAnsi="Times New Roman" w:cs="Times New Roman"/>
          <w:sz w:val="24"/>
        </w:rPr>
        <w:t>Калндина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Pr="007E7784">
        <w:rPr>
          <w:rFonts w:ascii="Times New Roman" w:hAnsi="Times New Roman" w:cs="Times New Roman"/>
          <w:b/>
          <w:sz w:val="24"/>
        </w:rPr>
        <w:t>Определением АРБИТРАЖНОГО  СУДА КОСТРОМСКОЙ ОБЛАСТИ от 20 Ноября 2023 года по делу А31 – 6424/2023</w:t>
      </w:r>
      <w:r w:rsidR="001220E4" w:rsidRPr="001220E4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«о признании гражданина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bookmarkStart w:id="0" w:name="_GoBack"/>
      <w:bookmarkEnd w:id="0"/>
      <w:r w:rsidR="007E7784">
        <w:rPr>
          <w:rFonts w:ascii="Times New Roman" w:hAnsi="Times New Roman" w:cs="Times New Roman"/>
          <w:b/>
          <w:sz w:val="24"/>
        </w:rPr>
        <w:t>Кузьминой Е. В.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7E77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</w:t>
      </w:r>
      <w:r w:rsidR="007E7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денежных средств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на расчетный счет Продавца указанный в настоящем Договоре</w:t>
      </w:r>
      <w:r w:rsidR="007E7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7E7784">
        <w:rPr>
          <w:rFonts w:ascii="Times New Roman" w:hAnsi="Times New Roman" w:cs="Times New Roman"/>
          <w:b/>
          <w:sz w:val="24"/>
        </w:rPr>
        <w:t>Кузьминой Е. В.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Владелец:  Кузьмина Елена Владимировна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Номер счета: 40817810551025940540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Банк получателя: ПАО «</w:t>
      </w:r>
      <w:proofErr w:type="spellStart"/>
      <w:r w:rsidRPr="007E7784">
        <w:rPr>
          <w:rFonts w:ascii="Times New Roman" w:hAnsi="Times New Roman" w:cs="Times New Roman"/>
          <w:b/>
          <w:sz w:val="24"/>
          <w:szCs w:val="24"/>
        </w:rPr>
        <w:t>Промсвязьбанк</w:t>
      </w:r>
      <w:proofErr w:type="spellEnd"/>
      <w:r w:rsidRPr="007E7784">
        <w:rPr>
          <w:rFonts w:ascii="Times New Roman" w:hAnsi="Times New Roman" w:cs="Times New Roman"/>
          <w:b/>
          <w:sz w:val="24"/>
          <w:szCs w:val="24"/>
        </w:rPr>
        <w:t>» г</w:t>
      </w:r>
      <w:proofErr w:type="gramStart"/>
      <w:r w:rsidRPr="007E7784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7E7784">
        <w:rPr>
          <w:rFonts w:ascii="Times New Roman" w:hAnsi="Times New Roman" w:cs="Times New Roman"/>
          <w:b/>
          <w:sz w:val="24"/>
          <w:szCs w:val="24"/>
        </w:rPr>
        <w:t>осква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БИК банка: 044525555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КПП банка: 997950001</w:t>
      </w:r>
    </w:p>
    <w:p w:rsidR="007E7784" w:rsidRPr="007E7784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784">
        <w:rPr>
          <w:rFonts w:ascii="Times New Roman" w:hAnsi="Times New Roman" w:cs="Times New Roman"/>
          <w:b/>
          <w:sz w:val="24"/>
          <w:szCs w:val="24"/>
        </w:rPr>
        <w:t>ИНН: 7744000912</w:t>
      </w:r>
    </w:p>
    <w:p w:rsidR="008F1A62" w:rsidRPr="008F1A62" w:rsidRDefault="007E7784" w:rsidP="007E77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proofErr w:type="gramStart"/>
      <w:r w:rsidRPr="007E7784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7E7784"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 w:rsidRPr="007E7784">
        <w:rPr>
          <w:rFonts w:ascii="Times New Roman" w:hAnsi="Times New Roman" w:cs="Times New Roman"/>
          <w:b/>
          <w:sz w:val="24"/>
          <w:szCs w:val="24"/>
        </w:rPr>
        <w:t xml:space="preserve"> банка: 30101810400000000555</w:t>
      </w:r>
    </w:p>
    <w:p w:rsidR="00A65315" w:rsidRPr="00A65315" w:rsidRDefault="00A65315" w:rsidP="008F1A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7E7784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Кузьминой Елены</w:t>
      </w:r>
      <w:r w:rsidRPr="007E7784">
        <w:rPr>
          <w:rFonts w:ascii="Times New Roman" w:hAnsi="Times New Roman" w:cs="Times New Roman"/>
          <w:b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2E2A"/>
    <w:rsid w:val="000225F7"/>
    <w:rsid w:val="00041EB4"/>
    <w:rsid w:val="00090362"/>
    <w:rsid w:val="000A172C"/>
    <w:rsid w:val="000A441D"/>
    <w:rsid w:val="000B41E8"/>
    <w:rsid w:val="000C4304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9271D"/>
    <w:rsid w:val="001C51E3"/>
    <w:rsid w:val="00292AA9"/>
    <w:rsid w:val="002B5C15"/>
    <w:rsid w:val="0038698E"/>
    <w:rsid w:val="003F0C8E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9743B"/>
    <w:rsid w:val="006A5140"/>
    <w:rsid w:val="006D0DCF"/>
    <w:rsid w:val="00737D97"/>
    <w:rsid w:val="007830E0"/>
    <w:rsid w:val="007E7784"/>
    <w:rsid w:val="008044B6"/>
    <w:rsid w:val="0087549A"/>
    <w:rsid w:val="0089590F"/>
    <w:rsid w:val="00897E00"/>
    <w:rsid w:val="008C1660"/>
    <w:rsid w:val="008F1A62"/>
    <w:rsid w:val="0092780B"/>
    <w:rsid w:val="00963C7A"/>
    <w:rsid w:val="009E4D06"/>
    <w:rsid w:val="00A1442D"/>
    <w:rsid w:val="00A2611E"/>
    <w:rsid w:val="00A307BE"/>
    <w:rsid w:val="00A470C4"/>
    <w:rsid w:val="00A65315"/>
    <w:rsid w:val="00A65965"/>
    <w:rsid w:val="00A8047A"/>
    <w:rsid w:val="00A91B38"/>
    <w:rsid w:val="00B54C05"/>
    <w:rsid w:val="00BF4132"/>
    <w:rsid w:val="00C55824"/>
    <w:rsid w:val="00D43072"/>
    <w:rsid w:val="00D520BC"/>
    <w:rsid w:val="00E10DA3"/>
    <w:rsid w:val="00E24904"/>
    <w:rsid w:val="00FA7432"/>
    <w:rsid w:val="00FF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9yPVBDQje5Fnh86gWGriAH9O/nYWofLOD6qp+VJOVsk=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MIYoAPu1razCf7iTr6X6WYDOcLO2wR2pfSE1gYQlyrXVvjCSb/UCcAX2Qepkmwym
HlfhJziTqup4Fgce6HUTnw==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KvzbSxbv5HFrrdoIm0++O3hRcC8=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HLs8WZzEX8TbcKITdyHCzJoFBEs=</DigestValue>
      </Reference>
      <Reference URI="/word/styles.xml?ContentType=application/vnd.openxmlformats-officedocument.wordprocessingml.styles+xml">
        <DigestMethod Algorithm="http://www.w3.org/2000/09/xmldsig#sha1"/>
        <DigestValue>kqiZPXl+i4MKSz6gTelVlMVXLnI=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fAeK/dLkK0LLa0Aw9SBMHF8cDjA=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2025-02-16T07:20:03Z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50</cp:revision>
  <dcterms:created xsi:type="dcterms:W3CDTF">2017-11-17T10:27:00Z</dcterms:created>
  <dcterms:modified xsi:type="dcterms:W3CDTF">2025-02-16T07:20:00Z</dcterms:modified>
</cp:coreProperties>
</file>